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3E823" w14:textId="77777777" w:rsidR="001973CA" w:rsidRPr="000D6869" w:rsidRDefault="001973CA" w:rsidP="001973CA">
      <w:pPr>
        <w:spacing w:after="0"/>
        <w:ind w:firstLine="737"/>
        <w:jc w:val="right"/>
        <w:rPr>
          <w:rFonts w:ascii="Arial" w:hAnsi="Arial" w:cs="Arial"/>
          <w:b/>
          <w:bCs/>
          <w:sz w:val="32"/>
          <w:szCs w:val="32"/>
        </w:rPr>
      </w:pPr>
      <w:r w:rsidRPr="000D6869">
        <w:rPr>
          <w:rFonts w:ascii="Arial" w:hAnsi="Arial" w:cs="Arial"/>
          <w:b/>
          <w:bCs/>
          <w:sz w:val="32"/>
          <w:szCs w:val="32"/>
        </w:rPr>
        <w:t>Приложение 1</w:t>
      </w:r>
    </w:p>
    <w:p w14:paraId="730D71DC" w14:textId="77777777" w:rsidR="001973CA" w:rsidRPr="00F82201" w:rsidRDefault="001973CA" w:rsidP="001973CA">
      <w:pPr>
        <w:spacing w:after="0"/>
        <w:ind w:firstLine="737"/>
        <w:jc w:val="right"/>
        <w:rPr>
          <w:rFonts w:ascii="Arial" w:hAnsi="Arial" w:cs="Arial"/>
        </w:rPr>
      </w:pPr>
      <w:r w:rsidRPr="00F82201">
        <w:rPr>
          <w:rFonts w:ascii="Arial" w:hAnsi="Arial" w:cs="Arial"/>
        </w:rPr>
        <w:t>к решению Совета депутатов</w:t>
      </w:r>
    </w:p>
    <w:p w14:paraId="65D5FB62" w14:textId="77777777" w:rsidR="001973CA" w:rsidRPr="00F82201" w:rsidRDefault="001973CA" w:rsidP="001973CA">
      <w:pPr>
        <w:spacing w:after="0"/>
        <w:ind w:firstLine="737"/>
        <w:jc w:val="right"/>
        <w:rPr>
          <w:rFonts w:ascii="Arial" w:hAnsi="Arial" w:cs="Arial"/>
        </w:rPr>
      </w:pPr>
      <w:r w:rsidRPr="00F82201">
        <w:rPr>
          <w:rFonts w:ascii="Arial" w:hAnsi="Arial" w:cs="Arial"/>
        </w:rPr>
        <w:t>Ветлужского муниципального округа</w:t>
      </w:r>
    </w:p>
    <w:p w14:paraId="5D19BF2F" w14:textId="77777777" w:rsidR="001973CA" w:rsidRPr="00F82201" w:rsidRDefault="001973CA" w:rsidP="001973CA">
      <w:pPr>
        <w:spacing w:after="0"/>
        <w:ind w:firstLine="737"/>
        <w:jc w:val="right"/>
        <w:rPr>
          <w:rFonts w:ascii="Arial" w:hAnsi="Arial" w:cs="Arial"/>
        </w:rPr>
      </w:pPr>
      <w:r w:rsidRPr="00F82201">
        <w:rPr>
          <w:rFonts w:ascii="Arial" w:hAnsi="Arial" w:cs="Arial"/>
        </w:rPr>
        <w:t xml:space="preserve">Нижегородской области </w:t>
      </w:r>
    </w:p>
    <w:p w14:paraId="3FC84D15" w14:textId="77777777" w:rsidR="001973CA" w:rsidRDefault="001973CA" w:rsidP="001973CA">
      <w:pPr>
        <w:spacing w:after="0"/>
        <w:ind w:firstLine="737"/>
        <w:jc w:val="right"/>
        <w:rPr>
          <w:rFonts w:ascii="Arial" w:hAnsi="Arial" w:cs="Arial"/>
        </w:rPr>
      </w:pPr>
      <w:r w:rsidRPr="00F822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18.12.2024 г.</w:t>
      </w:r>
      <w:r w:rsidRPr="00F82201">
        <w:rPr>
          <w:rFonts w:ascii="Arial" w:hAnsi="Arial" w:cs="Arial"/>
        </w:rPr>
        <w:t xml:space="preserve">№ </w:t>
      </w:r>
      <w:r>
        <w:rPr>
          <w:rFonts w:ascii="Arial" w:hAnsi="Arial" w:cs="Arial"/>
        </w:rPr>
        <w:t>89</w:t>
      </w:r>
    </w:p>
    <w:p w14:paraId="024204C3" w14:textId="77777777" w:rsidR="001973CA" w:rsidRPr="00EA0EEF" w:rsidRDefault="001973CA" w:rsidP="001973CA">
      <w:pPr>
        <w:jc w:val="right"/>
        <w:rPr>
          <w:rFonts w:ascii="Arial" w:hAnsi="Arial" w:cs="Arial"/>
          <w:bCs/>
        </w:rPr>
      </w:pPr>
      <w:bookmarkStart w:id="0" w:name="_Hlk189808464"/>
      <w:r w:rsidRPr="00EA0EEF">
        <w:rPr>
          <w:rFonts w:ascii="Arial" w:hAnsi="Arial" w:cs="Arial"/>
          <w:bCs/>
        </w:rPr>
        <w:t>(в ред. решений Совета депутатов от 28.01.2025 № 2</w:t>
      </w:r>
      <w:r>
        <w:rPr>
          <w:rFonts w:ascii="Arial" w:hAnsi="Arial" w:cs="Arial"/>
          <w:bCs/>
        </w:rPr>
        <w:t xml:space="preserve">, от 26.02.2025 г. №11, от 26.03.2025 г. №13, </w:t>
      </w:r>
      <w:r w:rsidRPr="00395EE2">
        <w:rPr>
          <w:rFonts w:ascii="Arial" w:hAnsi="Arial" w:cs="Arial"/>
          <w:bCs/>
        </w:rPr>
        <w:t>от 28.04.2025 г. №29</w:t>
      </w:r>
      <w:r>
        <w:rPr>
          <w:rFonts w:ascii="Arial" w:hAnsi="Arial" w:cs="Arial"/>
          <w:bCs/>
        </w:rPr>
        <w:t>, от 28.05.2025 г. №43, от 25.06.2025 г.№49, от 30.07.2025 г. №57, от 24.09.2025 г. №60, от 29.10.2025 г. №68, от 26.11.2025 Г. №76, от 17.12.2025 г. №83</w:t>
      </w:r>
      <w:r w:rsidRPr="00EA0EEF">
        <w:rPr>
          <w:rFonts w:ascii="Arial" w:hAnsi="Arial" w:cs="Arial"/>
          <w:bCs/>
        </w:rPr>
        <w:t>)</w:t>
      </w:r>
    </w:p>
    <w:bookmarkEnd w:id="0"/>
    <w:p w14:paraId="39BD500F" w14:textId="77777777" w:rsidR="001973CA" w:rsidRPr="00F82201" w:rsidRDefault="001973CA" w:rsidP="001973CA">
      <w:pPr>
        <w:spacing w:after="0"/>
        <w:ind w:firstLine="737"/>
        <w:jc w:val="right"/>
        <w:rPr>
          <w:rFonts w:ascii="Arial" w:hAnsi="Arial" w:cs="Arial"/>
        </w:rPr>
      </w:pPr>
    </w:p>
    <w:p w14:paraId="2EB5112A" w14:textId="77777777" w:rsidR="001973CA" w:rsidRPr="00F811C7" w:rsidRDefault="001973CA" w:rsidP="001973CA">
      <w:pPr>
        <w:overflowPunct w:val="0"/>
        <w:adjustRightInd w:val="0"/>
        <w:spacing w:after="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F811C7">
        <w:rPr>
          <w:rFonts w:ascii="Arial" w:hAnsi="Arial" w:cs="Arial"/>
          <w:b/>
          <w:sz w:val="22"/>
          <w:szCs w:val="22"/>
        </w:rPr>
        <w:t xml:space="preserve">Поступление доходов по группам, подгруппам и статьям </w:t>
      </w:r>
    </w:p>
    <w:p w14:paraId="73604E33" w14:textId="77777777" w:rsidR="001973CA" w:rsidRPr="00F811C7" w:rsidRDefault="001973CA" w:rsidP="001973CA">
      <w:pPr>
        <w:overflowPunct w:val="0"/>
        <w:adjustRightInd w:val="0"/>
        <w:spacing w:after="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F811C7">
        <w:rPr>
          <w:rFonts w:ascii="Arial" w:hAnsi="Arial" w:cs="Arial"/>
          <w:b/>
          <w:sz w:val="22"/>
          <w:szCs w:val="22"/>
        </w:rPr>
        <w:t xml:space="preserve">бюджетной классификации на 2024 год и на плановый </w:t>
      </w:r>
    </w:p>
    <w:p w14:paraId="50A4E17A" w14:textId="77777777" w:rsidR="001973CA" w:rsidRPr="00F811C7" w:rsidRDefault="001973CA" w:rsidP="001973CA">
      <w:pPr>
        <w:overflowPunct w:val="0"/>
        <w:adjustRightInd w:val="0"/>
        <w:spacing w:after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F811C7">
        <w:rPr>
          <w:rFonts w:ascii="Arial" w:hAnsi="Arial" w:cs="Arial"/>
          <w:b/>
          <w:sz w:val="22"/>
          <w:szCs w:val="22"/>
        </w:rPr>
        <w:t>период 2025 и 2026 годов</w:t>
      </w:r>
    </w:p>
    <w:p w14:paraId="606AF556" w14:textId="77777777" w:rsidR="001973CA" w:rsidRPr="00F811C7" w:rsidRDefault="001973CA" w:rsidP="001973CA">
      <w:pPr>
        <w:tabs>
          <w:tab w:val="left" w:pos="9214"/>
        </w:tabs>
        <w:autoSpaceDE/>
        <w:autoSpaceDN/>
        <w:spacing w:after="0"/>
        <w:jc w:val="right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F811C7">
        <w:rPr>
          <w:rFonts w:ascii="Arial" w:eastAsia="Calibri" w:hAnsi="Arial" w:cs="Arial"/>
          <w:kern w:val="0"/>
          <w:sz w:val="22"/>
          <w:szCs w:val="22"/>
          <w:lang w:eastAsia="en-US"/>
        </w:rPr>
        <w:t>(тыс. рублей)</w:t>
      </w:r>
    </w:p>
    <w:tbl>
      <w:tblPr>
        <w:tblW w:w="111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4"/>
        <w:gridCol w:w="4308"/>
        <w:gridCol w:w="1503"/>
        <w:gridCol w:w="1276"/>
        <w:gridCol w:w="1332"/>
      </w:tblGrid>
      <w:tr w:rsidR="001973CA" w:rsidRPr="00F811C7" w14:paraId="16504D68" w14:textId="77777777" w:rsidTr="000361CD">
        <w:trPr>
          <w:tblHeader/>
          <w:jc w:val="center"/>
        </w:trPr>
        <w:tc>
          <w:tcPr>
            <w:tcW w:w="2724" w:type="dxa"/>
            <w:vAlign w:val="center"/>
          </w:tcPr>
          <w:p w14:paraId="0252D34A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eastAsia="en-US"/>
              </w:rPr>
              <w:t>Код бюджетной классификации Российской Федерации</w:t>
            </w:r>
          </w:p>
        </w:tc>
        <w:tc>
          <w:tcPr>
            <w:tcW w:w="4308" w:type="dxa"/>
            <w:vAlign w:val="center"/>
          </w:tcPr>
          <w:p w14:paraId="3E8078B4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eastAsia="en-US"/>
              </w:rPr>
              <w:t>Наименование доходов</w:t>
            </w:r>
          </w:p>
        </w:tc>
        <w:tc>
          <w:tcPr>
            <w:tcW w:w="1503" w:type="dxa"/>
            <w:vAlign w:val="center"/>
          </w:tcPr>
          <w:p w14:paraId="61A35B6C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1276" w:type="dxa"/>
            <w:vAlign w:val="center"/>
          </w:tcPr>
          <w:p w14:paraId="52F71A65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1332" w:type="dxa"/>
            <w:vAlign w:val="center"/>
          </w:tcPr>
          <w:p w14:paraId="6CBC7E90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eastAsia="en-US"/>
              </w:rPr>
              <w:t>2027 год</w:t>
            </w:r>
          </w:p>
        </w:tc>
      </w:tr>
      <w:tr w:rsidR="001973CA" w:rsidRPr="00F811C7" w14:paraId="369BC41B" w14:textId="77777777" w:rsidTr="000361CD">
        <w:trPr>
          <w:trHeight w:val="575"/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64242" w14:textId="77777777" w:rsidR="001973CA" w:rsidRPr="00F811C7" w:rsidRDefault="001973CA" w:rsidP="000361CD">
            <w:pPr>
              <w:autoSpaceDE/>
              <w:autoSpaceDN/>
              <w:spacing w:after="200" w:line="276" w:lineRule="auto"/>
              <w:ind w:right="-108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1 00 00000 00 0000 000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8AFA5" w14:textId="77777777" w:rsidR="001973CA" w:rsidRPr="00F811C7" w:rsidRDefault="001973CA" w:rsidP="000361CD">
            <w:pPr>
              <w:autoSpaceDE/>
              <w:autoSpaceDN/>
              <w:spacing w:after="0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1. НАЛОГОВЫЕ И НЕНАЛОГОВЫЕ ДОХОДЫ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74CB2" w14:textId="77777777" w:rsidR="001973CA" w:rsidRPr="00F811C7" w:rsidRDefault="001973CA" w:rsidP="000361CD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263 052,5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616E4" w14:textId="77777777" w:rsidR="001973CA" w:rsidRPr="00F811C7" w:rsidRDefault="001973CA" w:rsidP="000361CD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hAnsi="Arial" w:cs="Arial"/>
                <w:b/>
                <w:kern w:val="0"/>
                <w:sz w:val="22"/>
                <w:szCs w:val="22"/>
              </w:rPr>
              <w:t>281 739,4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8F495" w14:textId="77777777" w:rsidR="001973CA" w:rsidRPr="00F811C7" w:rsidRDefault="001973CA" w:rsidP="000361CD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hAnsi="Arial" w:cs="Arial"/>
                <w:b/>
                <w:kern w:val="0"/>
                <w:sz w:val="22"/>
                <w:szCs w:val="22"/>
              </w:rPr>
              <w:t>309 693,0</w:t>
            </w:r>
          </w:p>
        </w:tc>
      </w:tr>
      <w:tr w:rsidR="001973CA" w:rsidRPr="00F811C7" w14:paraId="5F82ECA1" w14:textId="77777777" w:rsidTr="000361CD">
        <w:trPr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F20B2" w14:textId="77777777" w:rsidR="001973CA" w:rsidRPr="00F811C7" w:rsidRDefault="001973CA" w:rsidP="000361CD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1 01 00000 00 0000 000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5FAD3" w14:textId="77777777" w:rsidR="001973CA" w:rsidRPr="00F811C7" w:rsidRDefault="001973CA" w:rsidP="001973CA">
            <w:pPr>
              <w:numPr>
                <w:ilvl w:val="1"/>
                <w:numId w:val="2"/>
              </w:numPr>
              <w:autoSpaceDE/>
              <w:autoSpaceDN/>
              <w:spacing w:after="0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НАЛОГИ НА ПРИБЫЛЬ, ДОХОДЫ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1FEE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hAnsi="Arial" w:cs="Arial"/>
                <w:bCs/>
                <w:kern w:val="0"/>
                <w:sz w:val="22"/>
                <w:szCs w:val="22"/>
              </w:rPr>
              <w:t>187 075,2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DEE8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206710,2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1E0F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223860,5</w:t>
            </w:r>
          </w:p>
        </w:tc>
      </w:tr>
      <w:tr w:rsidR="001973CA" w:rsidRPr="00F811C7" w14:paraId="514D3003" w14:textId="77777777" w:rsidTr="000361CD">
        <w:trPr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CBC2" w14:textId="77777777" w:rsidR="001973CA" w:rsidRPr="00F811C7" w:rsidRDefault="001973CA" w:rsidP="000361CD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1 01 02000 01 0000 110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1A134" w14:textId="77777777" w:rsidR="001973CA" w:rsidRPr="00F811C7" w:rsidRDefault="001973CA" w:rsidP="001973CA">
            <w:pPr>
              <w:numPr>
                <w:ilvl w:val="2"/>
                <w:numId w:val="1"/>
              </w:numPr>
              <w:autoSpaceDE/>
              <w:autoSpaceDN/>
              <w:spacing w:after="0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Налог на доходы физических лиц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058F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hAnsi="Arial" w:cs="Arial"/>
                <w:bCs/>
                <w:kern w:val="0"/>
                <w:sz w:val="22"/>
                <w:szCs w:val="22"/>
              </w:rPr>
              <w:t>187 075,2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053B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206710,2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90CF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223860,5</w:t>
            </w:r>
          </w:p>
        </w:tc>
      </w:tr>
      <w:tr w:rsidR="001973CA" w:rsidRPr="00F811C7" w14:paraId="7AD4823A" w14:textId="77777777" w:rsidTr="000361CD">
        <w:trPr>
          <w:trHeight w:val="1352"/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C2A0" w14:textId="77777777" w:rsidR="001973CA" w:rsidRPr="00F811C7" w:rsidRDefault="001973CA" w:rsidP="000361CD">
            <w:pPr>
              <w:autoSpaceDE/>
              <w:autoSpaceDN/>
              <w:spacing w:after="200" w:line="276" w:lineRule="auto"/>
              <w:jc w:val="center"/>
              <w:rPr>
                <w:rFonts w:ascii="Arial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1 03 00000 00 0000 000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3E4F" w14:textId="77777777" w:rsidR="001973CA" w:rsidRPr="00F811C7" w:rsidRDefault="001973CA" w:rsidP="000361CD">
            <w:pPr>
              <w:autoSpaceDE/>
              <w:autoSpaceDN/>
              <w:spacing w:after="200" w:line="276" w:lineRule="auto"/>
              <w:jc w:val="both"/>
              <w:rPr>
                <w:rFonts w:ascii="Arial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1.2. НАЛОГИ НА ТОВАРЫ   (РАБОТЫ,</w:t>
            </w: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 </w:t>
            </w: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УСЛУГИ),</w:t>
            </w: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 </w:t>
            </w: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РЕАЛИЗУЕМЫЕ НА ТЕРРИТОРИИ   РОССИЙСКОЙ ФЕДЕРАЦИИ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096F" w14:textId="77777777" w:rsidR="001973CA" w:rsidRPr="00F811C7" w:rsidRDefault="001973CA" w:rsidP="000361CD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22</w:t>
            </w: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 </w:t>
            </w: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733,1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ABA9" w14:textId="77777777" w:rsidR="001973CA" w:rsidRPr="00F811C7" w:rsidRDefault="001973CA" w:rsidP="000361CD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24250,8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3F0D" w14:textId="77777777" w:rsidR="001973CA" w:rsidRPr="00F811C7" w:rsidRDefault="001973CA" w:rsidP="000361CD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32298,9</w:t>
            </w:r>
          </w:p>
        </w:tc>
      </w:tr>
      <w:tr w:rsidR="001973CA" w:rsidRPr="00F811C7" w14:paraId="0E456E15" w14:textId="77777777" w:rsidTr="000361CD">
        <w:trPr>
          <w:trHeight w:val="862"/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E73A" w14:textId="77777777" w:rsidR="001973CA" w:rsidRPr="00F811C7" w:rsidRDefault="001973CA" w:rsidP="000361CD">
            <w:pPr>
              <w:autoSpaceDE/>
              <w:autoSpaceDN/>
              <w:spacing w:after="200" w:line="276" w:lineRule="auto"/>
              <w:jc w:val="center"/>
              <w:rPr>
                <w:rFonts w:ascii="Arial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1 03 02000 01 0000 110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838B" w14:textId="77777777" w:rsidR="001973CA" w:rsidRPr="00F811C7" w:rsidRDefault="001973CA" w:rsidP="000361CD">
            <w:pPr>
              <w:autoSpaceDE/>
              <w:autoSpaceDN/>
              <w:spacing w:after="200" w:line="276" w:lineRule="auto"/>
              <w:jc w:val="both"/>
              <w:rPr>
                <w:rFonts w:ascii="Arial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1.2.1. Акцизы    по     подакцизным     товарам (продукции), производимым на территории Российской Федерации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65C8" w14:textId="77777777" w:rsidR="001973CA" w:rsidRPr="00F811C7" w:rsidRDefault="001973CA" w:rsidP="000361CD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22</w:t>
            </w: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 </w:t>
            </w: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733,1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6DEB" w14:textId="77777777" w:rsidR="001973CA" w:rsidRPr="00F811C7" w:rsidRDefault="001973CA" w:rsidP="000361CD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24250,8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960F" w14:textId="77777777" w:rsidR="001973CA" w:rsidRPr="00F811C7" w:rsidRDefault="001973CA" w:rsidP="000361CD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32298,9</w:t>
            </w:r>
          </w:p>
        </w:tc>
      </w:tr>
      <w:tr w:rsidR="001973CA" w:rsidRPr="00F811C7" w14:paraId="3E681985" w14:textId="77777777" w:rsidTr="000361CD">
        <w:trPr>
          <w:trHeight w:val="646"/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CCAB0" w14:textId="77777777" w:rsidR="001973CA" w:rsidRPr="00F811C7" w:rsidRDefault="001973CA" w:rsidP="000361CD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1 05 00000 00 0000 000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8781C" w14:textId="77777777" w:rsidR="001973CA" w:rsidRPr="00F811C7" w:rsidRDefault="001973CA" w:rsidP="000361CD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1.2. НАЛОГИ НА СОВОКУПНЫЙ ДОХОД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B087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20</w:t>
            </w:r>
            <w:r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 xml:space="preserve"> </w:t>
            </w: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566,5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E32B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21184,9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9DF8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22710,7</w:t>
            </w:r>
          </w:p>
        </w:tc>
      </w:tr>
      <w:tr w:rsidR="001973CA" w:rsidRPr="00F811C7" w14:paraId="40479589" w14:textId="77777777" w:rsidTr="000361CD">
        <w:trPr>
          <w:trHeight w:val="646"/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7E8C5" w14:textId="77777777" w:rsidR="001973CA" w:rsidRPr="00F811C7" w:rsidRDefault="001973CA" w:rsidP="000361CD">
            <w:pPr>
              <w:autoSpaceDE/>
              <w:autoSpaceDN/>
              <w:spacing w:after="0"/>
              <w:ind w:right="-108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1 05 01000 01 0000 110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9A528" w14:textId="77777777" w:rsidR="001973CA" w:rsidRPr="00F811C7" w:rsidRDefault="001973CA" w:rsidP="000361CD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1.2.1. Налог, взимаемый в связи с применением упрощенной системы налогообложения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D655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18</w:t>
            </w:r>
            <w:r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 xml:space="preserve"> </w:t>
            </w: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555,0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5CCF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19872,4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5A8D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21362,8</w:t>
            </w:r>
          </w:p>
        </w:tc>
      </w:tr>
      <w:tr w:rsidR="001973CA" w:rsidRPr="00F811C7" w14:paraId="614F1E41" w14:textId="77777777" w:rsidTr="000361CD">
        <w:trPr>
          <w:trHeight w:val="646"/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7918" w14:textId="77777777" w:rsidR="001973CA" w:rsidRPr="00F811C7" w:rsidRDefault="001973CA" w:rsidP="000361CD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1 05 04000 02 0000 110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25CC4" w14:textId="77777777" w:rsidR="001973CA" w:rsidRPr="00F811C7" w:rsidRDefault="001973CA" w:rsidP="000361CD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1.2.2. Налог, взимаемый в связи с применением патентной системы налогообложения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DBD3E" w14:textId="77777777" w:rsidR="001973CA" w:rsidRPr="00F811C7" w:rsidRDefault="001973CA" w:rsidP="000361CD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>2</w:t>
            </w: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 xml:space="preserve"> </w:t>
            </w:r>
            <w:r w:rsidRPr="00F811C7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>011,5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1DEE4" w14:textId="77777777" w:rsidR="001973CA" w:rsidRPr="00F811C7" w:rsidRDefault="001973CA" w:rsidP="000361CD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>1312,5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0DC45" w14:textId="77777777" w:rsidR="001973CA" w:rsidRPr="00F811C7" w:rsidRDefault="001973CA" w:rsidP="000361CD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>1347,9</w:t>
            </w:r>
          </w:p>
        </w:tc>
      </w:tr>
      <w:tr w:rsidR="001973CA" w:rsidRPr="00F811C7" w14:paraId="5C969155" w14:textId="77777777" w:rsidTr="000361CD">
        <w:trPr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7FA0" w14:textId="77777777" w:rsidR="001973CA" w:rsidRPr="00F811C7" w:rsidRDefault="001973CA" w:rsidP="000361CD">
            <w:pPr>
              <w:widowControl w:val="0"/>
              <w:adjustRightInd w:val="0"/>
              <w:spacing w:after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kern w:val="0"/>
                <w:sz w:val="22"/>
                <w:szCs w:val="22"/>
              </w:rPr>
              <w:t>1 06 00000 00 0000 000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F90F" w14:textId="77777777" w:rsidR="001973CA" w:rsidRPr="00F811C7" w:rsidRDefault="001973CA" w:rsidP="000361CD">
            <w:pPr>
              <w:widowControl w:val="0"/>
              <w:adjustRightInd w:val="0"/>
              <w:spacing w:after="0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kern w:val="0"/>
                <w:sz w:val="22"/>
                <w:szCs w:val="22"/>
              </w:rPr>
              <w:t>1.3. НАЛОГИ НА ИМУЩЕСТВО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AFC7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13</w:t>
            </w:r>
            <w:r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 xml:space="preserve"> </w:t>
            </w: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921,4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64E6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14650,0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8BEB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15415,8</w:t>
            </w:r>
          </w:p>
        </w:tc>
      </w:tr>
      <w:tr w:rsidR="001973CA" w:rsidRPr="00F811C7" w14:paraId="35F83FD6" w14:textId="77777777" w:rsidTr="000361CD">
        <w:trPr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575A" w14:textId="77777777" w:rsidR="001973CA" w:rsidRPr="00F811C7" w:rsidRDefault="001973CA" w:rsidP="000361CD">
            <w:pPr>
              <w:widowControl w:val="0"/>
              <w:adjustRightInd w:val="0"/>
              <w:spacing w:after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kern w:val="0"/>
                <w:sz w:val="22"/>
                <w:szCs w:val="22"/>
              </w:rPr>
              <w:t>1 06 01000 00 0000 110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D9A2" w14:textId="77777777" w:rsidR="001973CA" w:rsidRPr="00F811C7" w:rsidRDefault="001973CA" w:rsidP="000361CD">
            <w:pPr>
              <w:widowControl w:val="0"/>
              <w:adjustRightInd w:val="0"/>
              <w:spacing w:after="0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kern w:val="0"/>
                <w:sz w:val="22"/>
                <w:szCs w:val="22"/>
              </w:rPr>
              <w:t xml:space="preserve">1.3.1. Налог на имущество физических лиц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EFB2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7</w:t>
            </w:r>
            <w:r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 xml:space="preserve"> </w:t>
            </w: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034,6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6351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7625,5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0A99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8250,8</w:t>
            </w:r>
          </w:p>
        </w:tc>
      </w:tr>
      <w:tr w:rsidR="001973CA" w:rsidRPr="00F811C7" w14:paraId="45DC7E12" w14:textId="77777777" w:rsidTr="000361CD">
        <w:trPr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CDAF" w14:textId="77777777" w:rsidR="001973CA" w:rsidRPr="00F811C7" w:rsidRDefault="001973CA" w:rsidP="000361CD">
            <w:pPr>
              <w:widowControl w:val="0"/>
              <w:adjustRightInd w:val="0"/>
              <w:spacing w:after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kern w:val="0"/>
                <w:sz w:val="22"/>
                <w:szCs w:val="22"/>
              </w:rPr>
              <w:t>1 06 06000 00 0000 110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7D5A" w14:textId="77777777" w:rsidR="001973CA" w:rsidRPr="00F811C7" w:rsidRDefault="001973CA" w:rsidP="000361CD">
            <w:pPr>
              <w:widowControl w:val="0"/>
              <w:adjustRightInd w:val="0"/>
              <w:spacing w:after="0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kern w:val="0"/>
                <w:sz w:val="22"/>
                <w:szCs w:val="22"/>
              </w:rPr>
              <w:t>1.3.2. Земельный налог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CA2D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6</w:t>
            </w:r>
            <w:r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 xml:space="preserve"> </w:t>
            </w: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886,8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EA14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7024,5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D0EA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7165,0</w:t>
            </w:r>
          </w:p>
        </w:tc>
      </w:tr>
      <w:tr w:rsidR="001973CA" w:rsidRPr="00F811C7" w14:paraId="0D6A5DD3" w14:textId="77777777" w:rsidTr="000361CD">
        <w:trPr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D42F2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bCs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bCs/>
                <w:kern w:val="0"/>
                <w:sz w:val="22"/>
                <w:szCs w:val="22"/>
              </w:rPr>
              <w:t>1 08 00000 00 0000 000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FF8D" w14:textId="77777777" w:rsidR="001973CA" w:rsidRPr="00F811C7" w:rsidRDefault="001973CA" w:rsidP="000361CD">
            <w:pPr>
              <w:autoSpaceDE/>
              <w:autoSpaceDN/>
              <w:spacing w:after="0"/>
              <w:outlineLvl w:val="0"/>
              <w:rPr>
                <w:rFonts w:ascii="Arial" w:hAnsi="Arial" w:cs="Arial"/>
                <w:bCs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bCs/>
                <w:kern w:val="0"/>
                <w:sz w:val="22"/>
                <w:szCs w:val="22"/>
              </w:rPr>
              <w:t>1.4. ГОСУДАРСТВЕННАЯ ПОШЛИНА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A28E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kern w:val="0"/>
                <w:sz w:val="22"/>
                <w:szCs w:val="22"/>
              </w:rPr>
              <w:t>7</w:t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 </w:t>
            </w:r>
            <w:r w:rsidRPr="00F811C7">
              <w:rPr>
                <w:rFonts w:ascii="Arial" w:hAnsi="Arial" w:cs="Arial"/>
                <w:kern w:val="0"/>
                <w:sz w:val="22"/>
                <w:szCs w:val="22"/>
              </w:rPr>
              <w:t>572,3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15BA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7761,6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4907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7955,6</w:t>
            </w:r>
          </w:p>
        </w:tc>
      </w:tr>
      <w:tr w:rsidR="001973CA" w:rsidRPr="00F811C7" w14:paraId="3CFBC9C0" w14:textId="77777777" w:rsidTr="000361CD">
        <w:trPr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17AE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bCs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bCs/>
                <w:kern w:val="0"/>
                <w:sz w:val="22"/>
                <w:szCs w:val="22"/>
              </w:rPr>
              <w:t>1 08 03000 01 0000 110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F589B" w14:textId="77777777" w:rsidR="001973CA" w:rsidRPr="00F811C7" w:rsidRDefault="001973CA" w:rsidP="000361CD">
            <w:pPr>
              <w:autoSpaceDE/>
              <w:autoSpaceDN/>
              <w:spacing w:after="0"/>
              <w:jc w:val="both"/>
              <w:outlineLvl w:val="1"/>
              <w:rPr>
                <w:rFonts w:ascii="Arial" w:hAnsi="Arial" w:cs="Arial"/>
                <w:bCs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bCs/>
                <w:kern w:val="0"/>
                <w:sz w:val="22"/>
                <w:szCs w:val="22"/>
              </w:rPr>
              <w:t>1.4.1.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2FD1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kern w:val="0"/>
                <w:sz w:val="22"/>
                <w:szCs w:val="22"/>
              </w:rPr>
              <w:t>7</w:t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 </w:t>
            </w:r>
            <w:r w:rsidRPr="00F811C7">
              <w:rPr>
                <w:rFonts w:ascii="Arial" w:hAnsi="Arial" w:cs="Arial"/>
                <w:kern w:val="0"/>
                <w:sz w:val="22"/>
                <w:szCs w:val="22"/>
              </w:rPr>
              <w:t>572,3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21FF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7761,6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E88A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7955,6</w:t>
            </w:r>
          </w:p>
        </w:tc>
      </w:tr>
      <w:tr w:rsidR="001973CA" w:rsidRPr="00F811C7" w14:paraId="24C2E244" w14:textId="77777777" w:rsidTr="000361CD">
        <w:trPr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791DC" w14:textId="77777777" w:rsidR="001973CA" w:rsidRPr="00F811C7" w:rsidRDefault="001973CA" w:rsidP="000361CD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1 11 00000 00 0000 000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366DB" w14:textId="77777777" w:rsidR="001973CA" w:rsidRPr="00F811C7" w:rsidRDefault="001973CA" w:rsidP="000361CD">
            <w:pPr>
              <w:autoSpaceDE/>
              <w:autoSpaceDN/>
              <w:spacing w:after="0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1.5.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D9C4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6</w:t>
            </w:r>
            <w:r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 xml:space="preserve"> </w:t>
            </w: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056,2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17DB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6298,5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1CB9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6550,4</w:t>
            </w:r>
          </w:p>
        </w:tc>
      </w:tr>
      <w:tr w:rsidR="001973CA" w:rsidRPr="00F811C7" w14:paraId="0FCC7BEC" w14:textId="77777777" w:rsidTr="000361CD">
        <w:trPr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F0452" w14:textId="77777777" w:rsidR="001973CA" w:rsidRPr="00F811C7" w:rsidRDefault="001973CA" w:rsidP="000361CD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lastRenderedPageBreak/>
              <w:t>1 11 05000 00 0000 120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5B1C7" w14:textId="77777777" w:rsidR="001973CA" w:rsidRPr="00F811C7" w:rsidRDefault="001973CA" w:rsidP="000361CD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1.5.1.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0007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5</w:t>
            </w:r>
            <w:r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 xml:space="preserve"> </w:t>
            </w: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962,1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D320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6200,6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5083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6448,6</w:t>
            </w:r>
          </w:p>
        </w:tc>
      </w:tr>
      <w:tr w:rsidR="001973CA" w:rsidRPr="00F811C7" w14:paraId="7A74A616" w14:textId="77777777" w:rsidTr="000361CD">
        <w:trPr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AC768" w14:textId="77777777" w:rsidR="001973CA" w:rsidRPr="00F811C7" w:rsidRDefault="001973CA" w:rsidP="000361CD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1 11 09000 00 0000 120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09CE0" w14:textId="77777777" w:rsidR="001973CA" w:rsidRPr="00F811C7" w:rsidRDefault="001973CA" w:rsidP="000361CD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1.5.2.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0AC6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94,1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401E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97,9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B835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101,8</w:t>
            </w:r>
          </w:p>
        </w:tc>
      </w:tr>
      <w:tr w:rsidR="001973CA" w:rsidRPr="00F811C7" w14:paraId="663EFE49" w14:textId="77777777" w:rsidTr="000361CD">
        <w:trPr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49C37" w14:textId="77777777" w:rsidR="001973CA" w:rsidRPr="00F811C7" w:rsidRDefault="001973CA" w:rsidP="000361CD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1 12 00000 00 0000 000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9DE7E" w14:textId="77777777" w:rsidR="001973CA" w:rsidRPr="00F811C7" w:rsidRDefault="001973CA" w:rsidP="000361CD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1.6. ПЛАТЕЖИ ПРИ ПОЛЬЗОВАНИИ ПРИРОДНЫМИ РЕСУРСАМИ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72EB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28,3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97FC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29,4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66A1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30,6</w:t>
            </w:r>
          </w:p>
        </w:tc>
      </w:tr>
      <w:tr w:rsidR="001973CA" w:rsidRPr="00F811C7" w14:paraId="358683C1" w14:textId="77777777" w:rsidTr="000361CD">
        <w:trPr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E2185" w14:textId="77777777" w:rsidR="001973CA" w:rsidRPr="00F811C7" w:rsidRDefault="001973CA" w:rsidP="000361CD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1 12 01000 01 0000 120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8AD7A" w14:textId="77777777" w:rsidR="001973CA" w:rsidRPr="00F811C7" w:rsidRDefault="001973CA" w:rsidP="000361CD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1.6.1. Плата за негативное воздействие на окружающую среду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0A12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28,3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2BD5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29,4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554E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30,6</w:t>
            </w:r>
          </w:p>
        </w:tc>
      </w:tr>
      <w:tr w:rsidR="001973CA" w:rsidRPr="00F811C7" w14:paraId="59FF424D" w14:textId="77777777" w:rsidTr="000361CD">
        <w:trPr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449B" w14:textId="77777777" w:rsidR="001973CA" w:rsidRPr="00F811C7" w:rsidRDefault="001973CA" w:rsidP="000361CD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F6B9B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</w:t>
            </w: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 </w:t>
            </w:r>
            <w:r w:rsidRPr="00FF6B9B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13</w:t>
            </w: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 </w:t>
            </w:r>
            <w:r w:rsidRPr="00FF6B9B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00000</w:t>
            </w: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 </w:t>
            </w:r>
            <w:r w:rsidRPr="00FF6B9B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00 0000 000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99858" w14:textId="77777777" w:rsidR="001973CA" w:rsidRPr="00F811C7" w:rsidRDefault="001973CA" w:rsidP="000361CD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1.7.</w:t>
            </w:r>
            <w:r>
              <w:t xml:space="preserve"> </w:t>
            </w:r>
            <w:r w:rsidRPr="00FF6B9B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3DFD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1 517,5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DA78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F2FB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0,0</w:t>
            </w:r>
          </w:p>
        </w:tc>
      </w:tr>
      <w:tr w:rsidR="001973CA" w:rsidRPr="00F811C7" w14:paraId="6207766F" w14:textId="77777777" w:rsidTr="000361CD">
        <w:trPr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69E0" w14:textId="77777777" w:rsidR="001973CA" w:rsidRPr="00F811C7" w:rsidRDefault="001973CA" w:rsidP="000361CD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F6B9B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1 13 00000 00 0000 </w:t>
            </w: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D9169" w14:textId="77777777" w:rsidR="001973CA" w:rsidRPr="00F811C7" w:rsidRDefault="001973CA" w:rsidP="000361CD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1.7.</w:t>
            </w:r>
            <w:r>
              <w:t xml:space="preserve">1. </w:t>
            </w:r>
            <w:r w:rsidRPr="00FF6B9B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Доходы от компенсации затрат государства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5D96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3917,5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0175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C7A9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0,0</w:t>
            </w:r>
          </w:p>
        </w:tc>
      </w:tr>
      <w:tr w:rsidR="001973CA" w:rsidRPr="00F811C7" w14:paraId="0D788267" w14:textId="77777777" w:rsidTr="000361CD">
        <w:trPr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6A92" w14:textId="77777777" w:rsidR="001973CA" w:rsidRPr="00F811C7" w:rsidRDefault="001973CA" w:rsidP="000361CD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F6B9B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1 13 0</w:t>
            </w: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2</w:t>
            </w:r>
            <w:r w:rsidRPr="00FF6B9B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000 00 0000 130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0529B" w14:textId="77777777" w:rsidR="001973CA" w:rsidRPr="00F811C7" w:rsidRDefault="001973CA" w:rsidP="000361CD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1.7.1.2.</w:t>
            </w:r>
            <w:r>
              <w:t xml:space="preserve"> </w:t>
            </w:r>
            <w:r w:rsidRPr="00FF6B9B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Доходы от компенсации затрат государства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EFE8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3917,5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6AD3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0ECC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0,0</w:t>
            </w:r>
          </w:p>
        </w:tc>
      </w:tr>
      <w:tr w:rsidR="001973CA" w:rsidRPr="00F811C7" w14:paraId="6FE8A9E6" w14:textId="77777777" w:rsidTr="000361CD">
        <w:trPr>
          <w:trHeight w:val="288"/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582C" w14:textId="77777777" w:rsidR="001973CA" w:rsidRPr="00F811C7" w:rsidRDefault="001973CA" w:rsidP="000361CD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1 14 00000 00 0000 000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67703" w14:textId="77777777" w:rsidR="001973CA" w:rsidRPr="00F811C7" w:rsidRDefault="001973CA" w:rsidP="000361CD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1.. ДОХОДЫ ОТ ПРОДАЖИ МАТЕРИАЛЬНЫХ И НЕМАТЕРИАЛЬНЫХ АКТИВОВ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7E90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140,0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374C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126,0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4869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113,4</w:t>
            </w:r>
          </w:p>
        </w:tc>
      </w:tr>
      <w:tr w:rsidR="001973CA" w:rsidRPr="00F811C7" w14:paraId="6B5EDB32" w14:textId="77777777" w:rsidTr="000361CD">
        <w:trPr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AE0E1" w14:textId="77777777" w:rsidR="001973CA" w:rsidRPr="00F811C7" w:rsidRDefault="001973CA" w:rsidP="000361CD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1 14 06000 00 0000 430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1E930" w14:textId="77777777" w:rsidR="001973CA" w:rsidRPr="00F811C7" w:rsidRDefault="001973CA" w:rsidP="000361CD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 1.</w:t>
            </w: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8</w:t>
            </w: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.1. Доходы    от    продажи    земельных   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9AEC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2A52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81,0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7CC8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72,9</w:t>
            </w:r>
          </w:p>
        </w:tc>
      </w:tr>
      <w:tr w:rsidR="001973CA" w:rsidRPr="00F811C7" w14:paraId="6E899A96" w14:textId="77777777" w:rsidTr="000361CD">
        <w:trPr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0580" w14:textId="77777777" w:rsidR="001973CA" w:rsidRPr="00F811C7" w:rsidRDefault="001973CA" w:rsidP="000361CD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1 14 13000 00 0000 000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BCE8D" w14:textId="77777777" w:rsidR="001973CA" w:rsidRPr="00F811C7" w:rsidRDefault="001973CA" w:rsidP="000361CD">
            <w:pPr>
              <w:adjustRightInd w:val="0"/>
              <w:spacing w:after="0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1.</w:t>
            </w: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8</w:t>
            </w: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.2. 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C2E6" w14:textId="77777777" w:rsidR="001973CA" w:rsidRPr="00F811C7" w:rsidRDefault="001973CA" w:rsidP="000361CD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DCEE" w14:textId="77777777" w:rsidR="001973CA" w:rsidRPr="00F811C7" w:rsidRDefault="001973CA" w:rsidP="000361CD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45,0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5519" w14:textId="77777777" w:rsidR="001973CA" w:rsidRPr="00F811C7" w:rsidRDefault="001973CA" w:rsidP="000361CD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40,5</w:t>
            </w:r>
          </w:p>
        </w:tc>
      </w:tr>
      <w:tr w:rsidR="001973CA" w:rsidRPr="00F811C7" w14:paraId="03BC8636" w14:textId="77777777" w:rsidTr="000361CD">
        <w:trPr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C6C19" w14:textId="77777777" w:rsidR="001973CA" w:rsidRPr="00F811C7" w:rsidRDefault="001973CA" w:rsidP="000361CD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1 16 00000 00 0000 000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BBB73" w14:textId="77777777" w:rsidR="001973CA" w:rsidRPr="00F811C7" w:rsidRDefault="001973CA" w:rsidP="000361CD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1.</w:t>
            </w: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9</w:t>
            </w: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. ШТРАФЫ, САНКЦИИ, ВОЗМЕЩЕНИЕ УЩЕРБА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DF60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5359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728,0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5646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757,1</w:t>
            </w:r>
          </w:p>
        </w:tc>
      </w:tr>
      <w:tr w:rsidR="001973CA" w:rsidRPr="00F811C7" w14:paraId="2813CCF1" w14:textId="77777777" w:rsidTr="000361CD">
        <w:trPr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583BB" w14:textId="77777777" w:rsidR="001973CA" w:rsidRPr="00F811C7" w:rsidRDefault="001973CA" w:rsidP="000361CD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1 16 01000 01 0000 140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B8D07" w14:textId="77777777" w:rsidR="001973CA" w:rsidRPr="00F811C7" w:rsidRDefault="001973CA" w:rsidP="000361CD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1.</w:t>
            </w: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9</w:t>
            </w: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.1. 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1531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115,0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D5DD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119,6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49B0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124,4</w:t>
            </w:r>
          </w:p>
        </w:tc>
      </w:tr>
      <w:tr w:rsidR="001973CA" w:rsidRPr="00F811C7" w14:paraId="307736DF" w14:textId="77777777" w:rsidTr="000361CD">
        <w:trPr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F186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1 16 07000 00 0000 140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36F76" w14:textId="77777777" w:rsidR="001973CA" w:rsidRPr="00F811C7" w:rsidRDefault="001973CA" w:rsidP="000361CD">
            <w:pPr>
              <w:adjustRightInd w:val="0"/>
              <w:spacing w:after="0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1.</w:t>
            </w: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9</w:t>
            </w: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.2. Штрафы, неустойки, пени, уплаченные в соответствии с законом или договором в случае неисполнения или ненадлежащего исполнения </w:t>
            </w: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lastRenderedPageBreak/>
              <w:t>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A3D0" w14:textId="77777777" w:rsidR="001973CA" w:rsidRPr="00F811C7" w:rsidRDefault="001973CA" w:rsidP="000361CD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lastRenderedPageBreak/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20E8" w14:textId="77777777" w:rsidR="001973CA" w:rsidRPr="00F811C7" w:rsidRDefault="001973CA" w:rsidP="000361CD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5,2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1C8E" w14:textId="77777777" w:rsidR="001973CA" w:rsidRPr="00F811C7" w:rsidRDefault="001973CA" w:rsidP="000361CD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5,4</w:t>
            </w:r>
          </w:p>
        </w:tc>
      </w:tr>
      <w:tr w:rsidR="001973CA" w:rsidRPr="00F811C7" w14:paraId="349D3967" w14:textId="77777777" w:rsidTr="000361CD">
        <w:trPr>
          <w:trHeight w:val="683"/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0E732" w14:textId="77777777" w:rsidR="001973CA" w:rsidRPr="00F811C7" w:rsidRDefault="001973CA" w:rsidP="000361CD">
            <w:pPr>
              <w:autoSpaceDE/>
              <w:autoSpaceDN/>
              <w:spacing w:after="0"/>
              <w:ind w:right="-108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kern w:val="0"/>
                <w:sz w:val="22"/>
                <w:szCs w:val="22"/>
              </w:rPr>
              <w:t>1 16 10000 00 0000 140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24F5E" w14:textId="77777777" w:rsidR="001973CA" w:rsidRPr="00F811C7" w:rsidRDefault="001973CA" w:rsidP="000361CD">
            <w:pPr>
              <w:autoSpaceDE/>
              <w:autoSpaceDN/>
              <w:spacing w:after="0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kern w:val="0"/>
                <w:sz w:val="22"/>
                <w:szCs w:val="22"/>
              </w:rPr>
              <w:t>1.</w:t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t>9</w:t>
            </w:r>
            <w:r w:rsidRPr="00F811C7">
              <w:rPr>
                <w:rFonts w:ascii="Arial" w:hAnsi="Arial" w:cs="Arial"/>
                <w:kern w:val="0"/>
                <w:sz w:val="22"/>
                <w:szCs w:val="22"/>
              </w:rPr>
              <w:t>.3. Платежи в целях возмещения причиненного ущерба (убытков)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99B3" w14:textId="77777777" w:rsidR="001973CA" w:rsidRPr="00F811C7" w:rsidRDefault="001973CA" w:rsidP="000361CD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580,0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259F" w14:textId="77777777" w:rsidR="001973CA" w:rsidRPr="00F811C7" w:rsidRDefault="001973CA" w:rsidP="000361CD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603,2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0414" w14:textId="77777777" w:rsidR="001973CA" w:rsidRPr="00F811C7" w:rsidRDefault="001973CA" w:rsidP="000361CD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627,3</w:t>
            </w:r>
          </w:p>
        </w:tc>
      </w:tr>
      <w:tr w:rsidR="001973CA" w:rsidRPr="00F811C7" w14:paraId="48F33629" w14:textId="77777777" w:rsidTr="000361CD">
        <w:trPr>
          <w:trHeight w:val="683"/>
          <w:jc w:val="center"/>
        </w:trPr>
        <w:tc>
          <w:tcPr>
            <w:tcW w:w="2724" w:type="dxa"/>
            <w:vAlign w:val="center"/>
          </w:tcPr>
          <w:p w14:paraId="0EAFEF7D" w14:textId="77777777" w:rsidR="001973CA" w:rsidRPr="00F811C7" w:rsidRDefault="001973CA" w:rsidP="000361CD">
            <w:pPr>
              <w:autoSpaceDE/>
              <w:autoSpaceDN/>
              <w:spacing w:after="0"/>
              <w:ind w:right="-108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1 17 00000 00 0000 000</w:t>
            </w:r>
          </w:p>
        </w:tc>
        <w:tc>
          <w:tcPr>
            <w:tcW w:w="4308" w:type="dxa"/>
            <w:vAlign w:val="center"/>
          </w:tcPr>
          <w:p w14:paraId="0E835928" w14:textId="77777777" w:rsidR="001973CA" w:rsidRPr="00F811C7" w:rsidRDefault="001973CA" w:rsidP="000361CD">
            <w:pPr>
              <w:autoSpaceDE/>
              <w:autoSpaceDN/>
              <w:spacing w:after="0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1.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F811C7">
              <w:rPr>
                <w:rFonts w:ascii="Arial" w:hAnsi="Arial" w:cs="Arial"/>
                <w:sz w:val="22"/>
                <w:szCs w:val="22"/>
              </w:rPr>
              <w:t>. ПРОЧИЕ НЕНАЛОГОВЫЕ ДОХОДЫ</w:t>
            </w:r>
          </w:p>
        </w:tc>
        <w:tc>
          <w:tcPr>
            <w:tcW w:w="1503" w:type="dxa"/>
            <w:vAlign w:val="center"/>
          </w:tcPr>
          <w:p w14:paraId="5FFFFAFB" w14:textId="77777777" w:rsidR="001973CA" w:rsidRPr="00F811C7" w:rsidRDefault="001973CA" w:rsidP="000361CD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342,0</w:t>
            </w:r>
          </w:p>
        </w:tc>
        <w:tc>
          <w:tcPr>
            <w:tcW w:w="1276" w:type="dxa"/>
            <w:vAlign w:val="center"/>
          </w:tcPr>
          <w:p w14:paraId="7A4C4E27" w14:textId="77777777" w:rsidR="001973CA" w:rsidRPr="00F811C7" w:rsidRDefault="001973CA" w:rsidP="000361CD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32" w:type="dxa"/>
            <w:vAlign w:val="center"/>
          </w:tcPr>
          <w:p w14:paraId="5C5F23F4" w14:textId="77777777" w:rsidR="001973CA" w:rsidRPr="00F811C7" w:rsidRDefault="001973CA" w:rsidP="000361CD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1973CA" w:rsidRPr="00F811C7" w14:paraId="720B67E2" w14:textId="77777777" w:rsidTr="000361CD">
        <w:trPr>
          <w:trHeight w:val="683"/>
          <w:jc w:val="center"/>
        </w:trPr>
        <w:tc>
          <w:tcPr>
            <w:tcW w:w="2724" w:type="dxa"/>
            <w:vAlign w:val="center"/>
          </w:tcPr>
          <w:p w14:paraId="357199AA" w14:textId="77777777" w:rsidR="001973CA" w:rsidRPr="00F811C7" w:rsidRDefault="001973CA" w:rsidP="000361CD">
            <w:pPr>
              <w:autoSpaceDE/>
              <w:autoSpaceDN/>
              <w:spacing w:after="0"/>
              <w:ind w:right="-108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1 17 15000 00 0000 150</w:t>
            </w:r>
          </w:p>
        </w:tc>
        <w:tc>
          <w:tcPr>
            <w:tcW w:w="4308" w:type="dxa"/>
            <w:vAlign w:val="center"/>
          </w:tcPr>
          <w:p w14:paraId="6220CF45" w14:textId="77777777" w:rsidR="001973CA" w:rsidRPr="00F811C7" w:rsidRDefault="001973CA" w:rsidP="000361CD">
            <w:pPr>
              <w:autoSpaceDE/>
              <w:autoSpaceDN/>
              <w:spacing w:after="0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1.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F811C7">
              <w:rPr>
                <w:rFonts w:ascii="Arial" w:hAnsi="Arial" w:cs="Arial"/>
                <w:sz w:val="22"/>
                <w:szCs w:val="22"/>
              </w:rPr>
              <w:t>.1. Инициативные платежи</w:t>
            </w:r>
          </w:p>
        </w:tc>
        <w:tc>
          <w:tcPr>
            <w:tcW w:w="1503" w:type="dxa"/>
            <w:vAlign w:val="center"/>
          </w:tcPr>
          <w:p w14:paraId="1FBC72F8" w14:textId="77777777" w:rsidR="001973CA" w:rsidRPr="00F811C7" w:rsidRDefault="001973CA" w:rsidP="000361CD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342,0</w:t>
            </w:r>
          </w:p>
        </w:tc>
        <w:tc>
          <w:tcPr>
            <w:tcW w:w="1276" w:type="dxa"/>
            <w:vAlign w:val="center"/>
          </w:tcPr>
          <w:p w14:paraId="1B9352F6" w14:textId="77777777" w:rsidR="001973CA" w:rsidRPr="00F811C7" w:rsidRDefault="001973CA" w:rsidP="000361CD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32" w:type="dxa"/>
            <w:vAlign w:val="center"/>
          </w:tcPr>
          <w:p w14:paraId="7DE26A0D" w14:textId="77777777" w:rsidR="001973CA" w:rsidRPr="00F811C7" w:rsidRDefault="001973CA" w:rsidP="000361CD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1973CA" w:rsidRPr="00F811C7" w14:paraId="5FFF82CA" w14:textId="77777777" w:rsidTr="000361CD">
        <w:trPr>
          <w:trHeight w:val="683"/>
          <w:jc w:val="center"/>
        </w:trPr>
        <w:tc>
          <w:tcPr>
            <w:tcW w:w="2724" w:type="dxa"/>
            <w:vAlign w:val="center"/>
          </w:tcPr>
          <w:p w14:paraId="3A9D5059" w14:textId="77777777" w:rsidR="001973CA" w:rsidRPr="00F811C7" w:rsidRDefault="001973CA" w:rsidP="000361CD">
            <w:pPr>
              <w:autoSpaceDE/>
              <w:autoSpaceDN/>
              <w:spacing w:after="0"/>
              <w:ind w:right="-108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1 17 15020 14 0000 150</w:t>
            </w:r>
          </w:p>
        </w:tc>
        <w:tc>
          <w:tcPr>
            <w:tcW w:w="4308" w:type="dxa"/>
            <w:vAlign w:val="center"/>
          </w:tcPr>
          <w:p w14:paraId="40203AED" w14:textId="77777777" w:rsidR="001973CA" w:rsidRPr="00F811C7" w:rsidRDefault="001973CA" w:rsidP="000361CD">
            <w:pPr>
              <w:autoSpaceDE/>
              <w:autoSpaceDN/>
              <w:spacing w:after="0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1.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F811C7">
              <w:rPr>
                <w:rFonts w:ascii="Arial" w:hAnsi="Arial" w:cs="Arial"/>
                <w:sz w:val="22"/>
                <w:szCs w:val="22"/>
              </w:rPr>
              <w:t>.1.1. Инициативные платежи, зачисляемые в бюджеты муниципальных округов</w:t>
            </w:r>
          </w:p>
        </w:tc>
        <w:tc>
          <w:tcPr>
            <w:tcW w:w="1503" w:type="dxa"/>
            <w:vAlign w:val="center"/>
          </w:tcPr>
          <w:p w14:paraId="2F8172B6" w14:textId="77777777" w:rsidR="001973CA" w:rsidRPr="00F811C7" w:rsidRDefault="001973CA" w:rsidP="000361CD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342,0</w:t>
            </w:r>
          </w:p>
        </w:tc>
        <w:tc>
          <w:tcPr>
            <w:tcW w:w="1276" w:type="dxa"/>
            <w:vAlign w:val="center"/>
          </w:tcPr>
          <w:p w14:paraId="141A7714" w14:textId="77777777" w:rsidR="001973CA" w:rsidRPr="00F811C7" w:rsidRDefault="001973CA" w:rsidP="000361CD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32" w:type="dxa"/>
            <w:vAlign w:val="center"/>
          </w:tcPr>
          <w:p w14:paraId="5656EE44" w14:textId="77777777" w:rsidR="001973CA" w:rsidRPr="00F811C7" w:rsidRDefault="001973CA" w:rsidP="000361CD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1973CA" w:rsidRPr="00F811C7" w14:paraId="4265D1C7" w14:textId="77777777" w:rsidTr="000361CD">
        <w:trPr>
          <w:trHeight w:val="768"/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6249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2 00 00000 00 0000 000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81BB" w14:textId="77777777" w:rsidR="001973CA" w:rsidRPr="00F811C7" w:rsidRDefault="001973CA" w:rsidP="000361CD">
            <w:pPr>
              <w:autoSpaceDE/>
              <w:autoSpaceDN/>
              <w:spacing w:after="0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2. БЕЗВОЗМЕЗДНЫЕ ПОСТУПЛЕНИЯ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BC66" w14:textId="77777777" w:rsidR="001973CA" w:rsidRPr="00F811C7" w:rsidRDefault="001973CA" w:rsidP="000361CD">
            <w:pPr>
              <w:overflowPunct w:val="0"/>
              <w:adjustRightInd w:val="0"/>
              <w:spacing w:after="0" w:line="276" w:lineRule="auto"/>
              <w:ind w:left="-53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725D6A3F" w14:textId="77777777" w:rsidR="001973CA" w:rsidRPr="00F811C7" w:rsidRDefault="001973CA" w:rsidP="000361CD">
            <w:pPr>
              <w:overflowPunct w:val="0"/>
              <w:adjustRightInd w:val="0"/>
              <w:spacing w:after="0" w:line="276" w:lineRule="auto"/>
              <w:ind w:left="-53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1 059 711,9</w:t>
            </w:r>
          </w:p>
          <w:p w14:paraId="04C1E0E3" w14:textId="77777777" w:rsidR="001973CA" w:rsidRPr="00F811C7" w:rsidRDefault="001973CA" w:rsidP="000361CD">
            <w:pPr>
              <w:overflowPunct w:val="0"/>
              <w:adjustRightInd w:val="0"/>
              <w:spacing w:after="0" w:line="276" w:lineRule="auto"/>
              <w:ind w:left="-53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0A75" w14:textId="77777777" w:rsidR="001973CA" w:rsidRPr="00F811C7" w:rsidRDefault="001973CA" w:rsidP="000361CD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704 097,0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E180" w14:textId="77777777" w:rsidR="001973CA" w:rsidRPr="00F811C7" w:rsidRDefault="001973CA" w:rsidP="000361CD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669 884,8</w:t>
            </w:r>
          </w:p>
        </w:tc>
      </w:tr>
      <w:tr w:rsidR="001973CA" w:rsidRPr="00F811C7" w14:paraId="01C1AE63" w14:textId="77777777" w:rsidTr="000361CD">
        <w:trPr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96CF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2 02 00000 00 0000 000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F6309" w14:textId="77777777" w:rsidR="001973CA" w:rsidRPr="00F811C7" w:rsidRDefault="001973CA" w:rsidP="000361CD">
            <w:pPr>
              <w:autoSpaceDE/>
              <w:autoSpaceDN/>
              <w:spacing w:after="0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0FF6" w14:textId="77777777" w:rsidR="001973CA" w:rsidRPr="00F811C7" w:rsidRDefault="001973CA" w:rsidP="000361CD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1 056 684,9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12FB" w14:textId="77777777" w:rsidR="001973CA" w:rsidRPr="00F811C7" w:rsidRDefault="001973CA" w:rsidP="000361CD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48626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704 097,0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ED05" w14:textId="77777777" w:rsidR="001973CA" w:rsidRPr="00F811C7" w:rsidRDefault="001973CA" w:rsidP="000361CD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669 884,8</w:t>
            </w:r>
          </w:p>
        </w:tc>
      </w:tr>
      <w:tr w:rsidR="001973CA" w:rsidRPr="00F811C7" w14:paraId="7A5FB05F" w14:textId="77777777" w:rsidTr="000361CD">
        <w:trPr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D012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kern w:val="0"/>
                <w:sz w:val="22"/>
                <w:szCs w:val="22"/>
              </w:rPr>
              <w:t>2 02 10000 00 0000 150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A4704" w14:textId="77777777" w:rsidR="001973CA" w:rsidRPr="00F811C7" w:rsidRDefault="001973CA" w:rsidP="000361CD">
            <w:pPr>
              <w:autoSpaceDE/>
              <w:autoSpaceDN/>
              <w:spacing w:after="0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kern w:val="0"/>
                <w:sz w:val="22"/>
                <w:szCs w:val="22"/>
              </w:rPr>
              <w:t xml:space="preserve">2.1.1 Дотации бюджетам бюджетной системы Российской Федерации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3468" w14:textId="77777777" w:rsidR="001973CA" w:rsidRPr="00F811C7" w:rsidRDefault="001973CA" w:rsidP="000361CD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sz w:val="22"/>
                <w:szCs w:val="22"/>
                <w:lang w:eastAsia="en-US"/>
              </w:rPr>
              <w:t>42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2 491,2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25FC" w14:textId="77777777" w:rsidR="001973CA" w:rsidRPr="00F811C7" w:rsidRDefault="001973CA" w:rsidP="000361CD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sz w:val="22"/>
                <w:szCs w:val="22"/>
                <w:lang w:eastAsia="en-US"/>
              </w:rPr>
              <w:t>364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F811C7">
              <w:rPr>
                <w:rFonts w:ascii="Arial" w:eastAsia="Calibri" w:hAnsi="Arial" w:cs="Arial"/>
                <w:sz w:val="22"/>
                <w:szCs w:val="22"/>
                <w:lang w:eastAsia="en-US"/>
              </w:rPr>
              <w:t>335,7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3B31" w14:textId="77777777" w:rsidR="001973CA" w:rsidRPr="00F811C7" w:rsidRDefault="001973CA" w:rsidP="000361CD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sz w:val="22"/>
                <w:szCs w:val="22"/>
                <w:lang w:eastAsia="en-US"/>
              </w:rPr>
              <w:t>365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F811C7">
              <w:rPr>
                <w:rFonts w:ascii="Arial" w:eastAsia="Calibri" w:hAnsi="Arial" w:cs="Arial"/>
                <w:sz w:val="22"/>
                <w:szCs w:val="22"/>
                <w:lang w:eastAsia="en-US"/>
              </w:rPr>
              <w:t>063,5</w:t>
            </w:r>
          </w:p>
        </w:tc>
      </w:tr>
      <w:tr w:rsidR="001973CA" w:rsidRPr="00F811C7" w14:paraId="6DE898B2" w14:textId="77777777" w:rsidTr="000361CD">
        <w:trPr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2A17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2 02 20000 00 0000 150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19EAF" w14:textId="77777777" w:rsidR="001973CA" w:rsidRPr="00F811C7" w:rsidRDefault="001973CA" w:rsidP="000361CD">
            <w:pPr>
              <w:autoSpaceDE/>
              <w:autoSpaceDN/>
              <w:spacing w:after="0"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4963" w14:textId="77777777" w:rsidR="001973CA" w:rsidRPr="00F811C7" w:rsidRDefault="001973CA" w:rsidP="000361CD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352 930,5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1C14" w14:textId="77777777" w:rsidR="001973CA" w:rsidRPr="00F811C7" w:rsidRDefault="001973CA" w:rsidP="000361CD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79 035,5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FF30" w14:textId="77777777" w:rsidR="001973CA" w:rsidRPr="00F811C7" w:rsidRDefault="001973CA" w:rsidP="000361CD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44 284,3</w:t>
            </w:r>
          </w:p>
        </w:tc>
      </w:tr>
      <w:tr w:rsidR="001973CA" w:rsidRPr="00F811C7" w14:paraId="29F23F6F" w14:textId="77777777" w:rsidTr="000361CD">
        <w:trPr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D0B7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2 02 30000 00 0000 150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1AD42" w14:textId="77777777" w:rsidR="001973CA" w:rsidRPr="00F811C7" w:rsidRDefault="001973CA" w:rsidP="000361CD">
            <w:pPr>
              <w:autoSpaceDE/>
              <w:autoSpaceDN/>
              <w:spacing w:after="0"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2.1.3. Субвенции бюджетам бюджетной системы Российской Федерации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A056" w14:textId="77777777" w:rsidR="001973CA" w:rsidRPr="00F811C7" w:rsidRDefault="001973CA" w:rsidP="000361CD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252 401,1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B12C" w14:textId="77777777" w:rsidR="001973CA" w:rsidRPr="00F811C7" w:rsidRDefault="001973CA" w:rsidP="000361CD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259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F811C7">
              <w:rPr>
                <w:rFonts w:ascii="Arial" w:eastAsia="Calibri" w:hAnsi="Arial" w:cs="Arial"/>
                <w:sz w:val="22"/>
                <w:szCs w:val="22"/>
                <w:lang w:eastAsia="en-US"/>
              </w:rPr>
              <w:t>095,5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CC17" w14:textId="77777777" w:rsidR="001973CA" w:rsidRPr="00F811C7" w:rsidRDefault="001973CA" w:rsidP="000361CD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258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F811C7">
              <w:rPr>
                <w:rFonts w:ascii="Arial" w:eastAsia="Calibri" w:hAnsi="Arial" w:cs="Arial"/>
                <w:sz w:val="22"/>
                <w:szCs w:val="22"/>
                <w:lang w:eastAsia="en-US"/>
              </w:rPr>
              <w:t>877,3</w:t>
            </w:r>
          </w:p>
        </w:tc>
      </w:tr>
      <w:tr w:rsidR="001973CA" w:rsidRPr="00F811C7" w14:paraId="2709811B" w14:textId="77777777" w:rsidTr="000361CD">
        <w:trPr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5E30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2 02 40000 00 0000 150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2419D" w14:textId="77777777" w:rsidR="001973CA" w:rsidRPr="00F811C7" w:rsidRDefault="001973CA" w:rsidP="000361CD">
            <w:pPr>
              <w:autoSpaceDE/>
              <w:autoSpaceDN/>
              <w:spacing w:after="0"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2.1.4. Иные межбюджетные трансферты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E646" w14:textId="77777777" w:rsidR="001973CA" w:rsidRPr="00F811C7" w:rsidRDefault="001973CA" w:rsidP="000361CD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28 862,1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D4C9" w14:textId="77777777" w:rsidR="001973CA" w:rsidRPr="00F811C7" w:rsidRDefault="001973CA" w:rsidP="000361CD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F811C7">
              <w:rPr>
                <w:rFonts w:ascii="Arial" w:eastAsia="Calibri" w:hAnsi="Arial" w:cs="Arial"/>
                <w:sz w:val="22"/>
                <w:szCs w:val="22"/>
                <w:lang w:eastAsia="en-US"/>
              </w:rPr>
              <w:t>630,3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F630" w14:textId="77777777" w:rsidR="001973CA" w:rsidRPr="00F811C7" w:rsidRDefault="001973CA" w:rsidP="000361CD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F811C7">
              <w:rPr>
                <w:rFonts w:ascii="Arial" w:eastAsia="Calibri" w:hAnsi="Arial" w:cs="Arial"/>
                <w:sz w:val="22"/>
                <w:szCs w:val="22"/>
                <w:lang w:eastAsia="en-US"/>
              </w:rPr>
              <w:t>659,7</w:t>
            </w:r>
          </w:p>
        </w:tc>
      </w:tr>
      <w:tr w:rsidR="001973CA" w:rsidRPr="00F811C7" w14:paraId="4AF1B14C" w14:textId="77777777" w:rsidTr="000361CD">
        <w:trPr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B157" w14:textId="77777777" w:rsidR="001973CA" w:rsidRPr="00F811C7" w:rsidRDefault="001973CA" w:rsidP="000361CD">
            <w:pPr>
              <w:overflowPunct w:val="0"/>
              <w:adjustRightInd w:val="0"/>
              <w:spacing w:after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2 18 00000 00 0000 150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229D9" w14:textId="77777777" w:rsidR="001973CA" w:rsidRPr="00F811C7" w:rsidRDefault="001973CA" w:rsidP="000361CD">
            <w:pPr>
              <w:overflowPunct w:val="0"/>
              <w:adjustRightInd w:val="0"/>
              <w:spacing w:after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2.2. 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 прошлых лет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6278" w14:textId="77777777" w:rsidR="001973CA" w:rsidRPr="00F811C7" w:rsidRDefault="001973CA" w:rsidP="000361CD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7 411,9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5A00" w14:textId="77777777" w:rsidR="001973CA" w:rsidRPr="00F811C7" w:rsidRDefault="001973CA" w:rsidP="000361CD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ABFB" w14:textId="77777777" w:rsidR="001973CA" w:rsidRPr="00F811C7" w:rsidRDefault="001973CA" w:rsidP="000361CD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1973CA" w:rsidRPr="00F811C7" w14:paraId="37CB9988" w14:textId="77777777" w:rsidTr="000361CD">
        <w:trPr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86DA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2 19 00000 00 0000 150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135A8" w14:textId="77777777" w:rsidR="001973CA" w:rsidRPr="00F811C7" w:rsidRDefault="001973CA" w:rsidP="000361CD">
            <w:pPr>
              <w:autoSpaceDE/>
              <w:autoSpaceDN/>
              <w:spacing w:after="0"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2.3.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4D6B" w14:textId="77777777" w:rsidR="001973CA" w:rsidRDefault="001973CA" w:rsidP="000361CD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6AABE1D" w14:textId="77777777" w:rsidR="001973CA" w:rsidRDefault="001973CA" w:rsidP="000361CD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4 384,9</w:t>
            </w:r>
          </w:p>
          <w:p w14:paraId="1F4C39E0" w14:textId="77777777" w:rsidR="001973CA" w:rsidRPr="00F811C7" w:rsidRDefault="001973CA" w:rsidP="000361CD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09F6" w14:textId="77777777" w:rsidR="001973CA" w:rsidRPr="00F811C7" w:rsidRDefault="001973CA" w:rsidP="000361CD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F610" w14:textId="77777777" w:rsidR="001973CA" w:rsidRPr="00F811C7" w:rsidRDefault="001973CA" w:rsidP="000361CD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1973CA" w:rsidRPr="00F811C7" w14:paraId="191AD510" w14:textId="77777777" w:rsidTr="000361CD">
        <w:trPr>
          <w:trHeight w:val="442"/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C875" w14:textId="77777777" w:rsidR="001973CA" w:rsidRPr="00F811C7" w:rsidRDefault="001973CA" w:rsidP="000361CD">
            <w:pPr>
              <w:autoSpaceDE/>
              <w:autoSpaceDN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E003" w14:textId="77777777" w:rsidR="001973CA" w:rsidRPr="00F811C7" w:rsidRDefault="001973CA" w:rsidP="000361CD">
            <w:pPr>
              <w:autoSpaceDE/>
              <w:autoSpaceDN/>
              <w:spacing w:after="0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ВСЕГО доходов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18CB7" w14:textId="77777777" w:rsidR="001973CA" w:rsidRPr="00F811C7" w:rsidRDefault="001973CA" w:rsidP="000361CD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n-US"/>
              </w:rPr>
              <w:t>1 322 764,4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FEFBE" w14:textId="77777777" w:rsidR="001973CA" w:rsidRPr="00F811C7" w:rsidRDefault="001973CA" w:rsidP="000361CD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n-US"/>
              </w:rPr>
              <w:t>985 836,4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D2CC2" w14:textId="77777777" w:rsidR="001973CA" w:rsidRPr="00F811C7" w:rsidRDefault="001973CA" w:rsidP="000361CD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n-US"/>
              </w:rPr>
              <w:t>979 577,8</w:t>
            </w:r>
          </w:p>
        </w:tc>
      </w:tr>
    </w:tbl>
    <w:p w14:paraId="356C7E56" w14:textId="77777777" w:rsidR="001973CA" w:rsidRPr="00F811C7" w:rsidRDefault="001973CA" w:rsidP="001973CA">
      <w:pPr>
        <w:autoSpaceDE/>
        <w:autoSpaceDN/>
        <w:spacing w:after="0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14:paraId="2E4FEDF4" w14:textId="77777777" w:rsidR="0000760C" w:rsidRPr="001973CA" w:rsidRDefault="0000760C" w:rsidP="001973CA"/>
    <w:sectPr w:rsidR="0000760C" w:rsidRPr="001973CA" w:rsidSect="0026416F">
      <w:pgSz w:w="11906" w:h="16838"/>
      <w:pgMar w:top="1134" w:right="851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007BE"/>
    <w:multiLevelType w:val="multilevel"/>
    <w:tmpl w:val="292AAAB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45133D8"/>
    <w:multiLevelType w:val="multilevel"/>
    <w:tmpl w:val="5CAA83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090691967">
    <w:abstractNumId w:val="0"/>
  </w:num>
  <w:num w:numId="2" w16cid:durableId="3363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44C"/>
    <w:rsid w:val="0000760C"/>
    <w:rsid w:val="001973CA"/>
    <w:rsid w:val="0026416F"/>
    <w:rsid w:val="002E0DD1"/>
    <w:rsid w:val="00347855"/>
    <w:rsid w:val="003D561E"/>
    <w:rsid w:val="004C03BA"/>
    <w:rsid w:val="005F23ED"/>
    <w:rsid w:val="00630F6C"/>
    <w:rsid w:val="0067044C"/>
    <w:rsid w:val="00A75458"/>
    <w:rsid w:val="00A94651"/>
    <w:rsid w:val="00BB1B07"/>
    <w:rsid w:val="00CD78CB"/>
    <w:rsid w:val="00D24B16"/>
    <w:rsid w:val="00DD57CA"/>
    <w:rsid w:val="00EB1F6F"/>
    <w:rsid w:val="00EE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7F59A-4CAD-4A05-AFF7-593EA7B57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16F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866</Words>
  <Characters>4937</Characters>
  <Application>Microsoft Office Word</Application>
  <DocSecurity>0</DocSecurity>
  <Lines>41</Lines>
  <Paragraphs>11</Paragraphs>
  <ScaleCrop>false</ScaleCrop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KarnaevaNV</cp:lastModifiedBy>
  <cp:revision>11</cp:revision>
  <dcterms:created xsi:type="dcterms:W3CDTF">2025-05-22T11:04:00Z</dcterms:created>
  <dcterms:modified xsi:type="dcterms:W3CDTF">2026-03-02T09:51:00Z</dcterms:modified>
</cp:coreProperties>
</file>